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A" w:rsidRPr="00BE133A" w:rsidRDefault="004917DC" w:rsidP="004917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общеобразовательное учреждение                               «Пограничная средняя общеобразовательная школа № 1 Пограничного муниципального района»</w:t>
      </w:r>
    </w:p>
    <w:p w:rsidR="004917DC" w:rsidRDefault="004917DC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Приказ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28.08.2013г.                                                                                 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внедрении электронных журналов успеваемости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электронных дневников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4917DC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целью совершенствования информационного обеспечения процессов управления ОУ, планирования и организации учебного процесса на основе внедрения информационных технологий в соответствии с Приказом </w:t>
      </w:r>
      <w:proofErr w:type="spell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Минздравсоцразвития</w:t>
      </w:r>
      <w:proofErr w:type="spell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26.08.2010 N 761н и статьей 74 главы 12 раздела III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  <w:proofErr w:type="gramEnd"/>
    </w:p>
    <w:p w:rsidR="00B01D16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ПРИКАЗЫВАЮ:</w:t>
      </w:r>
      <w:r w:rsidR="00491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917DC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491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Утвердить:</w:t>
      </w:r>
    </w:p>
    <w:p w:rsidR="002C79F5" w:rsidRDefault="000229F6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29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491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работ по внедрению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ЭЖ в МКОУ ПСОШ № 1»</w:t>
      </w:r>
      <w:r w:rsidR="00491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29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1)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«Регламент ведения ЭЖ»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№2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«Регламент оказания государст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венной услуги ЭД» (Приложение №3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«Инструкцию по ведению учета учебной деятельно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 с помощью ЭЖ» (Приложение №4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«Регламент оказания помощи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работе в ЭЖ» (Приложение №5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«Комплект дополнений в функционал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ьные обязанности» (Приложение №6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01D16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E133A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Провести внедре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ЭЖ в соответствии с планом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 по внедрению ЭЖ (Приложение №1).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01D16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E133A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ЭЖ для фиксации всех видов урочной и внеурочной деятельности,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уроков, факультативов, кружков, консультаций.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E133A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по УВР </w:t>
      </w:r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Шульгиной М.Н.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контроль за выполнением Графика работ по внедрению ЭЖ, обеспечить информационное наполнение ЭЖ по модулю "Учебный процесс", организовать контроль за своевременностью и правильностью работы учителей-предметников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</w:t>
      </w:r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01D16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Возложить на системного администратора школы Мухина Р.П.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 по </w:t>
      </w:r>
      <w:proofErr w:type="gram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контролю за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техническим обеспечением работы ЭЖ, включив их в его должностные обязанност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01D16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Возложить на  системного администратора школы Мухина Р.П.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обязанности по консультированию учителей по вопросам работы ЭЖ, включив их в его должностные обязанности.</w:t>
      </w:r>
    </w:p>
    <w:p w:rsidR="000A4536" w:rsidRDefault="000A4536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5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.Утвердить и ввести в действие с 01.09.2013г. дополнения в должностные инструкции работников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 7 -10).</w:t>
      </w:r>
    </w:p>
    <w:p w:rsidR="00BE133A" w:rsidRPr="00BE133A" w:rsidRDefault="000A4536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2C79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.Заместителям директора 1,2 отделений, </w:t>
      </w:r>
      <w:proofErr w:type="spellStart"/>
      <w:r w:rsidR="002C79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Нагибко</w:t>
      </w:r>
      <w:proofErr w:type="spellEnd"/>
      <w:r w:rsidR="002C79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А.В., Поповой Л.П. продублировать  настоящий приказ</w:t>
      </w:r>
      <w:r w:rsidR="00F9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отделениям, внести дополнения в должностные инструкции работников школы. Представить приказ с приложениями и дополнения в должностные инструкции до 03.09.2013года.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bookmarkStart w:id="0" w:name="_GoBack"/>
      <w:bookmarkEnd w:id="0"/>
      <w:r w:rsidR="00BE133A" w:rsidRP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приказа оставляю за собой.</w:t>
      </w:r>
    </w:p>
    <w:p w:rsidR="00F90A78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90A78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                                                                       </w:t>
      </w:r>
      <w:proofErr w:type="spellStart"/>
      <w:r w:rsidR="0017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Н.В.Тихонова</w:t>
      </w:r>
      <w:proofErr w:type="spellEnd"/>
    </w:p>
    <w:p w:rsidR="00172048" w:rsidRDefault="00F90A7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2048" w:rsidRDefault="00172048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3D9F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к приказу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от  28.08.2013г.</w:t>
      </w:r>
    </w:p>
    <w:p w:rsidR="00BE133A" w:rsidRPr="00BE133A" w:rsidRDefault="00DA3D9F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</w:t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работ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внедрению ЭЖ в МКОУ ПСОШ № 1 ПМР</w:t>
      </w:r>
    </w:p>
    <w:tbl>
      <w:tblPr>
        <w:tblW w:w="63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609"/>
        <w:gridCol w:w="1741"/>
        <w:gridCol w:w="1984"/>
        <w:gridCol w:w="2485"/>
        <w:gridCol w:w="2485"/>
      </w:tblGrid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и их документальное подтверждение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Издание приказа по образовательному учреждению о ведении ЭЖ/ЭД, назначение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ответственных</w:t>
            </w:r>
            <w:proofErr w:type="gram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ОУ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Приказ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 28.08.13г.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текущего состояния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Определены основные подходы к внедрению ЭЖ/ЭД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уровень ИКТ – компетентности сотрудников, её соответствие требованиям, необходимым для работы ЭЖ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01.09.13 – 14.09.13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ОУ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Уровень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ИКТ-компетентности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сотрудников соответствует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техническое оснащение образовательного учреждения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01.09.13 – 14.09.13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ОУ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Техническое оснащение соответствует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расположение компьютеров в ОУ и организация доступа к ним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01.09.13 – 14.09.13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Директор ОУ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A3D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Каждый учитель обеспечен персональным компьютером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состава технических средств, задействованных в работах по внедрению ЭЖ/ЭД. Оборудование рабочего места для заполнения ЭЖ/ЭД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01.09.13 – 14.09.13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  <w:p w:rsidR="00DA3D9F" w:rsidRPr="00BE133A" w:rsidRDefault="00DA3D9F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 Р.П.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Определён состав технических средств, задействованных в работе по внедрению ЭЖ/ЭД</w:t>
            </w:r>
            <w:r w:rsidR="00DA3D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оборудовано рабочее место в учительской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группы 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сотрудников, участвующих во внедрении ЭЖ/ЭД, разработке нормативного и регламентационного обеспечения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01.09.13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 Заместитель </w:t>
            </w:r>
            <w:r w:rsidR="00DA3D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директора по УВР Шульгина М.Н.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 Сформирована 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группа сотрудников, участвующих во внедрении ЭЖ/ЭД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пакета организационно - правовой документации, регламентирующей внедрение автоматизированной системы управления образовательным процессом, внесение изменений в действующие локальные акты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Директор школы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Пакет организационно-правовой документации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подготовленных документ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 на педагогическом Совете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До 10.09.13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Протокол совещания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комплекта документов по работе с персональными данными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Март-апрель 2013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 школы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Комплект документов по работе с персональными данными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согласия родителей (законных представителей) на обработку персональных данных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Согласие родителей на обработку персональных данных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Раздача персональных пригласительных кодов всем учителям, обучающимся и их родителям, активация пользователей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0.09.13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пригласительных кодов учителями, родителями и обучающимися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обучения педагогических сотрудников работе в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выбранном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ЭЖ/ЭД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По мере необходимости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Обучение </w:t>
            </w:r>
            <w:proofErr w:type="spell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педработников</w:t>
            </w:r>
            <w:proofErr w:type="spell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работе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ЭД/ЭЖ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1   11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знакомства и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обучающихся с работой ЭЖ/ЭД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В течение 2013-2014</w:t>
            </w:r>
            <w:r w:rsidR="00BE133A"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133A"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учебного года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классные руководители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Обучение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работе 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 ЭД/ЭЖ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знакомства и обучения родителей (законных представителей) с работой ЭЖ/ЭД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00E3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 течение 2013-2014</w:t>
            </w:r>
            <w:r w:rsidR="00BE133A"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учебного года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Обучение родителей (законных представителей) работе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ЭД/ЭЖ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Ввод информации   по успеваемости </w:t>
            </w: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электронные дневники, журналы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копирование базы ЭЖ/ЭД на внешние носители информации не реже 1 раза в две недели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две недели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00E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.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Электронная копия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апробацией и внедрением электронных дневников и журналов успеваемости в учебно-воспитательном процесс</w:t>
            </w:r>
            <w:r w:rsidR="007D2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 ОУ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весь период работы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00E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r w:rsidR="00BE0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директора по УВР Шульгина М.Н.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отчетности по апробации и внедрению электронных дневников и  журналов успеваемости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EF189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.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Отчёты по апробации и внедрению ЭЖ/ЭД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E133A" w:rsidRPr="00BE133A" w:rsidTr="00BE133A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окончании каждого учебного года журналы распечатать на бумажном носителе, прошнуровать, опечатать, подписать и хранить в архивах в порядке, утвержденном федеральным органом исполнительной власти для журналов </w:t>
            </w: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конец учебного года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F18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администратор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Архив ЭЖ на бумажном носителе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133A" w:rsidRPr="00BE133A" w:rsidRDefault="00BE133A" w:rsidP="00BE133A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1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0764F5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№2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к приказу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от  28.08.2013</w:t>
      </w:r>
    </w:p>
    <w:p w:rsidR="00BE133A" w:rsidRPr="00BE133A" w:rsidRDefault="000764F5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 ведения ЭЖ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</w:t>
      </w:r>
      <w:r w:rsidR="00076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мент ведения ЭЖ в МКОУ ПСОШ № 1 ПМР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 Общие положения</w:t>
      </w:r>
    </w:p>
    <w:p w:rsidR="00BE133A" w:rsidRPr="00BE133A" w:rsidRDefault="00BE133A" w:rsidP="00BE1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Настоящий документ определяет условия и правила ведения ЭЖ, </w:t>
      </w:r>
      <w:proofErr w:type="gramStart"/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контроля за</w:t>
      </w:r>
      <w:proofErr w:type="gramEnd"/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BE133A" w:rsidRPr="000764F5" w:rsidRDefault="00BE133A" w:rsidP="00BE1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color w:val="990000"/>
          <w:sz w:val="26"/>
          <w:szCs w:val="26"/>
          <w:lang w:eastAsia="ru-RU"/>
        </w:rPr>
      </w:pPr>
      <w:r w:rsidRPr="000764F5">
        <w:rPr>
          <w:rFonts w:ascii="Times New Roman" w:eastAsia="Times New Roman" w:hAnsi="Times New Roman" w:cs="Times New Roman"/>
          <w:b/>
          <w:color w:val="990000"/>
          <w:sz w:val="26"/>
          <w:szCs w:val="26"/>
          <w:lang w:eastAsia="ru-RU"/>
        </w:rPr>
        <w:t>Учет выполнения учебных программ осуществляется по средствам ЭЖ «Аверс».</w:t>
      </w:r>
    </w:p>
    <w:p w:rsidR="00BE133A" w:rsidRPr="00BE133A" w:rsidRDefault="00BE133A" w:rsidP="00BE1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ОУ.</w:t>
      </w:r>
    </w:p>
    <w:p w:rsidR="00BE133A" w:rsidRPr="00BE133A" w:rsidRDefault="00BE133A" w:rsidP="00BE1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Ответственность за соответствие данных учета фактам реализации учебного процесса лежит на руководителе ОУ.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   При ведении учета необходимо обеспечить соблюдение законодательства о персональных данных.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 Общие правила ведения учета</w:t>
      </w:r>
    </w:p>
    <w:p w:rsidR="00BE133A" w:rsidRPr="00BE133A" w:rsidRDefault="00BE133A" w:rsidP="00BE1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Внесение информации о занятии и об отсутствующих должны производиться по факту в день проведения.</w:t>
      </w:r>
    </w:p>
    <w:p w:rsidR="00BE133A" w:rsidRPr="00BE133A" w:rsidRDefault="00BE133A" w:rsidP="00BE1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Внесение в журнал информации о домашнем задании должно производиться в день проведения занятия. Задание может вноситься в журнал после окончания всех занятий.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Рекомендуется заранее размещать задания, чтобы у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возможность заблаговременно планировать свое время.</w:t>
      </w:r>
    </w:p>
    <w:p w:rsidR="00BE133A" w:rsidRPr="00BE133A" w:rsidRDefault="00BE133A" w:rsidP="00BE1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Результаты оценивания выполненных </w:t>
      </w:r>
      <w:proofErr w:type="gramStart"/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обучающимися</w:t>
      </w:r>
      <w:proofErr w:type="gramEnd"/>
      <w:r w:rsidR="000764F5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</w:t>
      </w: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работ должны выставляться не позднее 1 недели со дня их проведения.</w:t>
      </w:r>
    </w:p>
    <w:p w:rsidR="00BE133A" w:rsidRPr="00BE133A" w:rsidRDefault="00BE133A" w:rsidP="00BE1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Архивное хранение учетных данных должно предусматривать</w:t>
      </w:r>
      <w:r w:rsidR="000764F5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</w:t>
      </w:r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</w:t>
      </w:r>
      <w:proofErr w:type="gramStart"/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>контроль за</w:t>
      </w:r>
      <w:proofErr w:type="gramEnd"/>
      <w:r w:rsidRPr="00BE133A">
        <w:rPr>
          <w:rFonts w:ascii="Times New Roman" w:eastAsia="Times New Roman" w:hAnsi="Times New Roman" w:cs="Times New Roman"/>
          <w:color w:val="990000"/>
          <w:sz w:val="26"/>
          <w:szCs w:val="26"/>
          <w:lang w:eastAsia="ru-RU"/>
        </w:rPr>
        <w:t xml:space="preserve"> их целостностью и достоверностью на протяжении всего необходимого срока.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3. Условия совмещенного хранения данных в электронном виде и на бумажных носителях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3.1.   В случ</w:t>
      </w:r>
      <w:r w:rsidR="00076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 необходимости использования д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 приказом </w:t>
      </w:r>
      <w:proofErr w:type="spell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21 января 2009 г. № 9.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 Сводная ведомость итоговой успешности класса за учебный год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выводится из системы учета в том виде, который предусмотрен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действующими требованиями архивной службы. Если данные по учебному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году хранятся в электронном виде, сводная ведомость может быть передана в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архив сразу по завершении ведения учета в соответствующем классном журнале.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3.3.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B51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№3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к приказу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от  28.08.2013</w:t>
      </w:r>
    </w:p>
    <w:p w:rsidR="00BE133A" w:rsidRPr="00BE133A" w:rsidRDefault="00145B51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ПРЕДОСТАВЛЕНИЯ УСЛУГИ ЭД (ИНФОРМИРОВАНИЯ ОБУЧАЮЩИХСЯ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ИХ РОДИТЕЛЕЙ (ЗАКОННЫХ ПРЕДСТАВИТЕЛЕЙ)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РЕЗУЛЬТАТАХ ОБУЧЕНИЯ)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результатов.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Рекомендуется регулярно информировать обучающихся и их родителей (законн</w:t>
      </w:r>
      <w:r w:rsidR="00145B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представителей) о прогнозе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итоговой успешности обучающихся за отчетный период.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Доставка информации обучающимся и их родителям (законным представителям) может осуществляться в согласованной форме, в частности, по указанным ими к</w:t>
      </w:r>
      <w:r w:rsidR="00145B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онтактным данным, либо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6117" w:rsidRDefault="009F6117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6117" w:rsidRDefault="009F6117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9F6117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№4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к приказу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от  28.08.2013</w:t>
      </w:r>
    </w:p>
    <w:p w:rsidR="00BE133A" w:rsidRPr="00BE133A" w:rsidRDefault="009F6117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 по ведению учета учебной деятельности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помощью ЭЖ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1.1. 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1.2. Электронным классным журналом называется комплекс программных средств, включающий базу данных и средства доступа к ней.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1.3. Электронный классный журнал служит для решения задач, описанных в п.2 настоящей Инструкции.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1.4. Настоящая Инструкция определяет понятия, цели, требования, организацию и работу электронного классного журнала общеобразовательного учреждения.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1.5. Электронный журнал должен поддерживаться в актуальном состоянии.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1.6. Пользователями электронного журнала являются: администрация школы, учителя, классные  руководители, ученики и родители.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1.7. Электронный журнал является частью Информационной системы школы.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Задачи, решаемые электронным классным журналом</w:t>
      </w:r>
      <w:r w:rsidR="009F61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журнал используется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решения следующих задач: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 Хранение данных об успеваемости и посещаемости учащихся.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2.3. Оперативный доступ к оценкам за весь период ведения журнала по всем предметам в любое время.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 Автоматизация создания периодических отчетов учителей и администрации.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2.5. Своевременное информирование родителей по вопросам успеваемости и посещаемости их детей.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2.6. Контроль выполнения образовательных программ, утвержденных учебным планом на текущий учебный год.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Правила и порядок работы с электронным классным журналом</w:t>
      </w:r>
      <w:r w:rsidR="009F61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3.1. Системный администратор устанавливает ПО, необходимое для работы электронного журнала, и обеспечивает надлежащее функционирование созданной программно-аппаратной среды.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 Пользователи получают реквизиты доступа к электронному журналу в следующем порядке: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Учителя, классные руководители, администрация получают реквизиты доступа у системного администратора.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Родители и учащиеся получают реквизиты доступа у классного руководителя.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3.3. Классные руководители своевременно заполняют журнал и следят за достоверностью данных об учащихся в соответствии с инструкцией, ведут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переписку с родителями.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3.4. Учителя аккуратно и своевременно заносят данные об учебных программах и их прохождении, об успеваемости и посещаемости учащихся, домашних заданиях в соответствии с инструкцией.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3.5. Заместители директора школы осуществляют периодический контроль над ведением электронного журнала, содержащий информацию об учащихся, не имеющих оценок, об учащихся, имеющих одну оценку, о своевременной записи домашнего задания и учет пройденного учебного материала.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3.6. Родители и учащиеся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Права, ответственность</w:t>
      </w:r>
      <w:r w:rsidR="009F61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4.1.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Права: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Пользователи имеют право доступа к электронному журналу ежедневно и круглосуточно.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Все пользователи имеют право на своевременные консультации по вопросам работы с электронным журналом.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Администраторы, учителя и классные руководители имеют право на вознаграждение за выполнение данного Положения.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В соответствии с «Положением о премировании» по результатам проверки администраторы, учителя и классные руководители вправе рассчитывать на премиальное вознаграждение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учебных периодов.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е) В случае невыполнения настоящей Инструкции администрация оставляет за собой право административного и финансового наказания в рамках Законов РФ.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Ответственность: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ДИРЕКТОР:</w:t>
      </w: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Утвердить учебный план до 27 августа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Утвердить педагогическую нагрузку на следующий учебный год до 27 августа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Утвердить расписание до 09 сентября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Издать приказ по тарификации до 1 сентября</w:t>
      </w:r>
    </w:p>
    <w:p w:rsid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ОТВЕТСТВЕННЙ ЗА ВЕДЕНИЕ Э</w:t>
      </w:r>
      <w:proofErr w:type="gramStart"/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</w:t>
      </w:r>
      <w:r w:rsidR="009F6117"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proofErr w:type="gramEnd"/>
      <w:r w:rsidR="009F6117"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системный администратор):</w:t>
      </w: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Организовать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По окончании учебного периода переносить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четверть и полугодие.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Осуществляет закрытие учебного года, начало нового учебного года и электронный перевод учащихся из класса в класс по приказу директора.</w:t>
      </w:r>
    </w:p>
    <w:p w:rsidR="0037436E" w:rsidRPr="00BE133A" w:rsidRDefault="0037436E" w:rsidP="00374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Несет ответственность за техническое функционирование электронного журнала и смежных систем, а так же резервное копирование данных и их восстановление в достоверном состоянии в случае необходимости.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Ведет списки сотрудников, учащихся школы и поддерживает их в актуальном состоянии на основании приказов.</w:t>
      </w:r>
    </w:p>
    <w:p w:rsidR="00BE133A" w:rsidRPr="00BE133A" w:rsidRDefault="009F6117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ЗАМЕСТИТЕЛЬ</w:t>
      </w:r>
      <w:r w:rsidR="00BE133A"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ДИРЕКТОРА ПО УВР:</w:t>
      </w:r>
      <w:r w:rsidR="00BE133A"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Заверяет правильность переноса данных подписью, расшифровкой подписи и датой. </w:t>
      </w:r>
      <w:proofErr w:type="gram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 и по окончании  учебного периода составляют отчеты по работе учителей с электронными журналами на основе "Анализа работы с классным журналом ЭЖ", предоставленного системным администратором за прошедший месяц, учебный период.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По 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ончании учебного периода получае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твердые копии эле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ктронных журналов по классам у системного администратора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Проверенные твердые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пии электронных журналов заверяе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подписью, расшифровкой подписи и датой.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Хранит печатные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журналов за учебные периоды.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По окончании учебного периода архивирует (нумерует, прошивает, заносит в реестр) твердые копии электронных журналов.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proofErr w:type="gramStart"/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УЧИТЕЛЬ:</w:t>
      </w: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Электронный журнал заполняется учителем в день проведения урока.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В случае болезни учителя предметник, замещающий коллегу, заполняет электронный журнал в установленном порядке (подпись и другие сведения делаются в журнале замены уроков и в твердых копиях электронных журналов).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Несет ответственность за ежедневное и достоверное заполнение электронных журналов.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В случае проведения письменных контрольных (тестовых) работ проверка работ учителем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выставление отметок учащимся за работу осуществляется в следующие сроки: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онтрольные диктанты и контрольные работы по математике в 5–9 классах проверяются и возвращаются учащимся к следующему уроку; -изложения, сочинения и письменные работы по иностранному языку проверяются и возвращаются учащимся не позже, чем через неделю в 5– 8 классах, сочинения и письменные работы по иностранному языку в 9-11 классах проверяются не более 10 дней;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онтрольные работы по математике, физике, химии в 9–11 классах проверяются к следующему уроку.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д) Отвечает за </w:t>
      </w:r>
      <w:proofErr w:type="spell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накопляемость</w:t>
      </w:r>
      <w:proofErr w:type="spell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отметок учащимися, которая зависит от недельной нагрузки учителя и должна соответствовать «Инструкции по ведению классного журнала».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объективной аттестации обучающихся за четверть (полугодие) необходимо наличие не менее трех отметок с обязательным учетом качества знаний обучающихся по письменным контрольным, проверочным, лабораторным, практическим работам.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е) Устраняет замечания в электронном журнале, отмеченные заместителем директора по УВР.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з) Своевременно выставляет отметки в графе того дня (числа), когда проведен урок или письменная работа.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и) Вносит в электронный журнал отметки за административные контрольные работы с указанием типа заданий (К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онтрольная работа) в соответствии с графиком ВШК.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к) Систематически назначает в электронном журнале задание на дом в соответствии с инструкцией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л) Несет ответственность за своевременное и в полном объеме прохождение календарно тематического планирования.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м) Отмечает в электронном журнале отсутствие учащегося.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н) Несет ответственность за сохранность своих реквизитов доступа, исключающую подключение посторонних.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о) Категорически запрещается допускать учащихся к работе с электронным журналом (только просмотр).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3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КЛАССНЫЙ РУКОВОДИТЕЛЬ: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Должен отражать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информацию о посещаемости учащихся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электронном журнале на странице «Посещаемость»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Несет ответственность за достоверн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списков класса и информацию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учащихся.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Регулярно, не реж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одного раза в месяц, проверяет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изменение фактических данных и при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наличии таких изменений вносит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соответствующие поправки.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Должен информировать родителей о состоянии успеваемости и посещаемости их детей через отчеты, сформированные на основе данных электронного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журнала.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г) Должен предоставлять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окончан</w:t>
      </w:r>
      <w:r w:rsidR="00374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учебного периода заместителю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по УР отчеты об успеваемости и посещаемости учащихся класса на бумажных носителях.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Несет ответственность за сохранность своих реквизитов доступа, исключающую подключение посторонних.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е) Категорически запрещается допускать учащихся к работе с электронным журналом (только просмотр).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Отчетные периоды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5.1. Отчет об активности пользователей при работе с электронным журналом создается один раз в неделю.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5.2. Отчет о заполнении электронного журнала и </w:t>
      </w:r>
      <w:proofErr w:type="spell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накопляемости</w:t>
      </w:r>
      <w:proofErr w:type="spell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отметок создается ежемесячно и по итогам учебного года.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5.3. Отчеты по успеваемости и посещаемости создаются в конце учебного периода и года.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ЗАПРЕЩЕНО</w:t>
      </w:r>
      <w:proofErr w:type="gramStart"/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атегорически запрещается допускать учащихся к работе с электронным журналом (только просмотр).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8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№6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8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к приказу №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8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48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28.08.2013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30"/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bookmarkEnd w:id="1"/>
    </w:p>
    <w:p w:rsidR="00486CE9" w:rsidRDefault="00486CE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BE133A"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 оказания помощи при работе в ЭЖ 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Внедрение ЭЖ в ОУ на первом этапе требует совмещения работы ЭЖ с традиционным бумажным журналом. В переходный период необходимо выработать навыки работы с ЭЖ у педагогического коллектива, отработать регламент его использования.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Ведение учета учебной деятельности также тре</w:t>
      </w:r>
      <w:r w:rsidR="00486C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бует владения рядом навыков от 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ОУ. Навыки позволяют правильно подготовить условия для работы педагогических работников ОУ и проверить все аспекты учета для всех учебных курсов в ОУ. Объем подготовки системы учета и проверки ее ведения для стандартной учебной нагрузки высок, но не требует избыточного внимания, т.к. является знакомым и привычным.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Переход с традиционной формы ведения учета на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электронную</w:t>
      </w:r>
      <w:proofErr w:type="gramEnd"/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потребует освоения новых навыков, прежде всего, на этапе подготовки ЭЖ к ведению учета учебного процесса.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соответствии с планом внедрения ЭЖ в образовательном учреждении назначаются ответственные за определенные этапы: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Заместителю</w:t>
      </w:r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по УВР </w:t>
      </w:r>
      <w:proofErr w:type="spellStart"/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Ткачевой</w:t>
      </w:r>
      <w:proofErr w:type="spellEnd"/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Е.С.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организовать классных руководителей 1</w:t>
      </w:r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-11 классов для написания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заявления родителями (законными представителями) о предоставлении информации о текущей успеваемости учащегося через информационную систему электронного дневника и электронного журнала успеваемо</w:t>
      </w:r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сти.</w:t>
      </w:r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 </w:t>
      </w:r>
      <w:proofErr w:type="gramStart"/>
      <w:r w:rsidR="00DA50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Системному администратору школы Мухину Р.П.: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 обеспечить методическое сопровождение учителей по введению электронных дневников учащихся и электронного журнала успеваемости.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обеспечить размещение настоящего приказа на сайте школы.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2.3. оказывать консультативную техническую помощь учителям по вопросам введения и использования электронных дневников учащихся и электронного журнала успеваемости;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 обеспечить работу компьютерной Интернет-сети.</w:t>
      </w:r>
      <w:proofErr w:type="gramEnd"/>
    </w:p>
    <w:p w:rsidR="00906733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733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733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733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733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№6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к приказу №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от  28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08.2013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Комплект дополнений в функциональные обязанности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</w:t>
      </w:r>
      <w:r w:rsidR="00906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зи с внедрением в МКОУ ПСОШ № 1 ПМР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 электронного учета успеваемости</w:t>
      </w:r>
      <w:r w:rsidR="00906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вменить в функциональные обязанности следующим лицам нижеперечисленные обязанности: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Утвердить учебный план до 27 августа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Утвердить педагогическую нагрузку на следующий учебный год до 27 августа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Утвердить расписание до 09 сентября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Издать приказ по тарификации до 1 сентября</w:t>
      </w:r>
    </w:p>
    <w:p w:rsidR="00BE133A" w:rsidRDefault="00906733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СИСТЕМНОМУ АДМИНИСТРАТОРУ: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Организовать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По окончании учебного периода переносить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рть и полугодие.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Осуществлять</w:t>
      </w:r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закрытие</w:t>
      </w:r>
      <w:proofErr w:type="gramEnd"/>
      <w:r w:rsidR="00BE133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года, начало нового учебного года и электронный перевод учащихся из класса в класс по приказу директора.</w:t>
      </w:r>
    </w:p>
    <w:p w:rsidR="00906733" w:rsidRPr="00BE133A" w:rsidRDefault="00906733" w:rsidP="00906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Нести ответственность за техническое функционирование электронного журнала и смежных систем, а так же резервное копирование данных и их восстановление в достоверном сос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тоянии в случае необходимости.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Вести списки сотруднико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в, учащихся школы и поддерживать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в актуальном состоянии на основании приказов.</w:t>
      </w: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ЗАМЕСТИТЕЛЯМ ДИРЕКТОРА ПО УВР: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а) Заверять правильность переноса данных подписью, расшифровкой подписи и датой.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 и по окончании  учебного периода составлять отчеты по работе учителей с электронными журналами на основе "Анализа работы с классным журналом ЭЖ", предоставленного системным администратором за прошедший месяц, учебный период.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б) По окончании учебного периода получать твердые копии электронных журналов </w:t>
      </w:r>
      <w:r w:rsidR="00680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классам у системного администратора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Проверенные твердые копии электронных журналов заверять подписью, расшифровкой подписи и датой.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Хранить печатные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журналов за учебные периоды.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По окончании учебного периода архивировать твердые копии электронных журналов.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                               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УЧИТЕЛЮ: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Заполнять электронный журнал в день проведения урока.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 Нести ответственность за ежедневное и достоверное заполнение электронных журналов.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в) Отвечает за </w:t>
      </w:r>
      <w:proofErr w:type="spell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накопляемость</w:t>
      </w:r>
      <w:proofErr w:type="spell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отметок учащимися, которая зависит от недельной нагрузки учителя и должна соответствовать «Инструкции по ведению классного журнала».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объективной аттестации обучающихся за четверть (полугодие) необходимо наличие не менее трех отметок с обязательным учетом качества знаний обучающихся по письменным контрольным, проверочным, лабораторным, практическим работам.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Устранять замечания в электронном журнале, отмеченные заместителем директора по УВР.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Своевременно выставлять отметки в графе того дня (числа), когда проведен урок или письменная работа.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е) Вносить в электронный журнал отметки за административные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контрольные работы с указанием типа заданий в соответствии с графиком ВШК.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ж) Систематически назначать в электронном журнале задание на дом в соответствии с инструкцией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з) Нести ответственность за своевременное и в полном объеме прохождение календарно</w:t>
      </w:r>
      <w:r w:rsidR="006800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тематического планирования.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и) Отмечать в электронном журнале отсутствие учащегося.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к) Нести ответственность за сохранность своих реквизитов доступа, исключающую подключение посторонних.</w:t>
      </w:r>
      <w:proofErr w:type="gramEnd"/>
    </w:p>
    <w:p w:rsid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КЛАССНОМУ РУКОВОДИТЕЛЮ: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б) Нести ответственность за достоверность списков класса и информации об учащихся.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Предоставить по окончании учебного периода заместителям директора по УР отчеты об успеваемости и посещаемости учащихся класса на бумажных носителях.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Нести ответственность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сохранность своих реквизитов доступа, исключающую подключение посторонних.</w:t>
      </w: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53F6" w:rsidRDefault="00DD53F6" w:rsidP="00DD53F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Pr="00DD5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</w:t>
      </w:r>
    </w:p>
    <w:p w:rsidR="00DD53F6" w:rsidRDefault="00DD53F6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к приказу №</w:t>
      </w:r>
    </w:p>
    <w:p w:rsidR="00DD53F6" w:rsidRPr="00DD53F6" w:rsidRDefault="00DD53F6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от 28.08.2013г.</w:t>
      </w:r>
    </w:p>
    <w:p w:rsidR="00DD53F6" w:rsidRDefault="00DD53F6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D53F6" w:rsidRDefault="00DD53F6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D53F6" w:rsidRDefault="00DD53F6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26289" w:rsidRPr="00226289" w:rsidRDefault="00226289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Дополнение</w:t>
      </w:r>
    </w:p>
    <w:p w:rsidR="00226289" w:rsidRPr="00226289" w:rsidRDefault="00226289" w:rsidP="002262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должностную инструкцию классного руководителя.</w:t>
      </w: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</w:t>
      </w:r>
      <w:proofErr w:type="gramStart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утвержденную</w:t>
      </w:r>
      <w:proofErr w:type="gramEnd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введенную в действие приказом №180 от 16.10.2012г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2262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КЛАССНЫЙ РУКОВОДИТЕЛЬ: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Несет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достоверн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списков класса и информацию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учащихся.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Регулярно, не реж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одного раза в месяц, проверяет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изменение фактических данных и при наличии таких изменений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вносит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ующие поправки.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в) Информирует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 о состоянии успеваемости и посещаемости их детей через отчеты, сформированные на основе данных элект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ронного журнала.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г) Предоставляет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окончан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учебного периода заместителю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по УР отчеты об успеваемости и посещаемости учащихся класса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бумажных носителях.</w:t>
      </w:r>
      <w:r w:rsidR="009018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д) Несет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сохранность своих реквизитов доступа, исключающую подключение посторонних.</w:t>
      </w: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6289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08CA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37FD8" w:rsidRDefault="00B37FD8" w:rsidP="00B37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Pr="00DD5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</w:t>
      </w:r>
    </w:p>
    <w:p w:rsidR="00B37FD8" w:rsidRDefault="00B37FD8" w:rsidP="00B37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к приказу №</w:t>
      </w:r>
    </w:p>
    <w:p w:rsidR="00B37FD8" w:rsidRPr="00DD53F6" w:rsidRDefault="00B37FD8" w:rsidP="00B37F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от 28.08.2013г.</w:t>
      </w:r>
    </w:p>
    <w:p w:rsidR="001308CA" w:rsidRPr="00226289" w:rsidRDefault="00B37FD8" w:rsidP="00B37F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="001308CA"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Дополнение</w:t>
      </w:r>
    </w:p>
    <w:p w:rsidR="001308CA" w:rsidRPr="00226289" w:rsidRDefault="001308CA" w:rsidP="001308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должностную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нструкцию учителя</w:t>
      </w: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308CA" w:rsidRDefault="001308CA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</w:t>
      </w:r>
      <w:proofErr w:type="gramStart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утвержденную</w:t>
      </w:r>
      <w:proofErr w:type="gramEnd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введенную в действие приказом №180 от 16.10.2012г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226289" w:rsidRPr="00BE133A" w:rsidRDefault="00226289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308CA" w:rsidRDefault="00BE133A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УЧИТЕЛЬ: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а) Заполняет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электронный журнал в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день проведения урока.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б) Несет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ежедневное и достоверное заполнение электронных журналов.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в) Отвечает за </w:t>
      </w:r>
      <w:proofErr w:type="spellStart"/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накопляемость</w:t>
      </w:r>
      <w:proofErr w:type="spellEnd"/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отметок учащимися, которая зависит от недельной нагрузки учителя и должна соответствовать «Инструкции по ведению классного журнала». </w:t>
      </w:r>
      <w:proofErr w:type="gramStart"/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объективной аттестации обучающихся за четверть (полугодие) необходимо наличие не менее трех отметок с обязательным учетом качества знаний обучающихся по письменным контрольным, проверочным, лабораторным, пр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актическим работам.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г) Устраняет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замечания в электронном журнале, отмеченные заместителем директора по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УВР.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д) Своевременно выставляет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отметки в графе того дня (числа), когда проведен урок ил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письменная работа. 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е) Вносит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электронный журнал отметки за административные</w:t>
      </w:r>
      <w:proofErr w:type="gramEnd"/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контрольные работы с указанием типа заданий в соответствии с графиком 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ВШК.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ж) Систематически назначает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электронном журнале задание на дом в соо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тветствии с инструкцией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з) Несет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своевременное и в полном объеме прохождение календарно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тематич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еского планирования.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и) Отмечает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электронном журнал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отсутствие учащегося.</w:t>
      </w:r>
      <w:r w:rsidR="00130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к) Несет </w:t>
      </w:r>
      <w:r w:rsidR="001308CA"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сохранность своих реквизитов доступа, исключающую подключение посторонних.</w:t>
      </w:r>
      <w:proofErr w:type="gramEnd"/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6D7" w:rsidRDefault="003D26D7" w:rsidP="003D26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Pr="00DD5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</w:t>
      </w:r>
    </w:p>
    <w:p w:rsidR="003D26D7" w:rsidRDefault="003D26D7" w:rsidP="003D26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к приказу №</w:t>
      </w:r>
    </w:p>
    <w:p w:rsidR="003D26D7" w:rsidRPr="00DD53F6" w:rsidRDefault="003D26D7" w:rsidP="003D26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от 28.08.2013г.</w:t>
      </w:r>
    </w:p>
    <w:p w:rsidR="00F14C59" w:rsidRPr="00226289" w:rsidRDefault="003D26D7" w:rsidP="003D26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F14C59"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Дополнение</w:t>
      </w:r>
    </w:p>
    <w:p w:rsidR="00F14C59" w:rsidRPr="00226289" w:rsidRDefault="00F14C59" w:rsidP="00F14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должностную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 заместителя директора по УВР</w:t>
      </w: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F14C59" w:rsidRDefault="00F14C59" w:rsidP="00F14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</w:t>
      </w:r>
      <w:proofErr w:type="gramStart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утвержденную</w:t>
      </w:r>
      <w:proofErr w:type="gramEnd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введенную в действие приказом №180 от 16.10.2012г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ДИРЕКТОРА ПО УВР: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а) Заверяет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правильность переноса данных подписью, расшифровкой подписи и датой. </w:t>
      </w:r>
      <w:proofErr w:type="gramStart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 и по окончании  учебного периода составлять отчеты по работе учителей с электронными журналами на основе "Анализа работы с классным журналом ЭЖ", предоставленного системным администратором за прошедший месяц, учебный период.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б) По око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нчании учебного периода получает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твердые копии электронных журналов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классам у системного администратора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в) Проверенные твердые копии эле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ктронных журналов заверяет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подписью, расшифро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вкой подписи и датой.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г) Хранит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печатные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копии электронных журналов за учебные периоды.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д) По окончан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учебного периода архивирует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твердые копии электронных журналов. </w:t>
      </w: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33D7" w:rsidRDefault="006D33D7" w:rsidP="006D3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Pr="00DD53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</w:t>
      </w:r>
    </w:p>
    <w:p w:rsidR="006D33D7" w:rsidRDefault="006D33D7" w:rsidP="006D3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к приказу №</w:t>
      </w:r>
    </w:p>
    <w:p w:rsidR="006D33D7" w:rsidRPr="00DD53F6" w:rsidRDefault="006D33D7" w:rsidP="006D33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от 28.08.2013г.</w:t>
      </w:r>
    </w:p>
    <w:p w:rsidR="00496713" w:rsidRPr="00226289" w:rsidRDefault="006D33D7" w:rsidP="006D33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="00496713"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Дополнение</w:t>
      </w:r>
    </w:p>
    <w:p w:rsidR="00496713" w:rsidRPr="00226289" w:rsidRDefault="00496713" w:rsidP="004967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должностную 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</w:t>
      </w:r>
      <w:r w:rsidR="00B01D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ию системного администратора</w:t>
      </w:r>
      <w:r w:rsidRPr="002262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96713" w:rsidRDefault="00496713" w:rsidP="00496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(</w:t>
      </w:r>
      <w:proofErr w:type="gramStart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утвержденную</w:t>
      </w:r>
      <w:proofErr w:type="gramEnd"/>
      <w:r w:rsidRPr="00226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введенную в действие приказом №180 от 16.10.2012г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D16" w:rsidRDefault="00B01D16" w:rsidP="00B0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СИСТЕМНЫЙ  АДМИНИСТРАТОР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1) Организовывает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постоянно действующий пункт для обучения работе с электронным журналом учителей, классных руководителей и родителей в соответствии с 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афиком, по мере необходимости.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 оконч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ании учебного периода переносит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четве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рть и полугодие.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3) Осуществляет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закрытие</w:t>
      </w:r>
      <w:proofErr w:type="gramEnd"/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года, начало нового учебного года и электронный перевод учащихся из класса в класс по приказу директора.</w:t>
      </w:r>
    </w:p>
    <w:p w:rsidR="00B01D16" w:rsidRPr="00BE133A" w:rsidRDefault="00B01D16" w:rsidP="00B0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Несет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ответственность за техническое функционирование электронного журнала и смежных систем, а так же резервное копирование данных и их восстановление в достоверном сос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тоянии в случае необходимости.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5) Ведет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списки сотруднико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в, учащихся школы и поддер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живает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в актуальном состоянии на основании приказов.</w:t>
      </w:r>
    </w:p>
    <w:p w:rsidR="00B01D16" w:rsidRDefault="00B01D16" w:rsidP="00B01D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6)Обеспечивает   техническое обеспечение  работы ЭЖ.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01D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Консультирует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учителей </w:t>
      </w:r>
      <w:r w:rsidR="004F52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вопросам работы ЭЖ.</w:t>
      </w:r>
    </w:p>
    <w:p w:rsidR="00496713" w:rsidRDefault="00522945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8)Оборудует  рабочее  место в учительских  средней и начальной  школ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заполнения ЭЖ/ЭД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2945" w:rsidRDefault="00522945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</w:t>
      </w:r>
      <w:r w:rsidRPr="005229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Раздает  персональные пригласительные коды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всем учителям, обуча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ющимся и их родителям, активирует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2945" w:rsidRDefault="00522945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Производит</w:t>
      </w:r>
      <w:r w:rsidRPr="005229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езервное копирование базы ЭЖ/ЭД на внешние носители информации не реже 1 раза в две недели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D278E" w:rsidRDefault="007D278E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</w:t>
      </w:r>
      <w:r w:rsidRPr="007D2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  отчетность</w:t>
      </w:r>
      <w:r w:rsidR="00D93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работе с  электронными  дневниками  и  журналами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успеваемости</w:t>
      </w:r>
      <w:r w:rsidR="00D93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3A85" w:rsidRDefault="00D93A85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</w:t>
      </w:r>
      <w:r w:rsidRPr="00D93A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окончании каждого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чебного года журналы распечатывает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бумажн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носителе, прошнуровывает и передает заместителю директора по УР. </w:t>
      </w: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6713" w:rsidRDefault="00496713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                                </w:t>
      </w:r>
      <w:r w:rsidRPr="00BE13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4C59" w:rsidRPr="00BE133A" w:rsidRDefault="00F14C59" w:rsidP="001308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133A" w:rsidRPr="00BE133A" w:rsidRDefault="00BE133A" w:rsidP="00BE1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235C" w:rsidRDefault="004F235C"/>
    <w:sectPr w:rsidR="004F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46D2"/>
    <w:multiLevelType w:val="multilevel"/>
    <w:tmpl w:val="5AD0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00CF4"/>
    <w:multiLevelType w:val="multilevel"/>
    <w:tmpl w:val="5ED0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852A8"/>
    <w:multiLevelType w:val="multilevel"/>
    <w:tmpl w:val="95AC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5"/>
    <w:rsid w:val="000229F6"/>
    <w:rsid w:val="000764F5"/>
    <w:rsid w:val="000A4536"/>
    <w:rsid w:val="001308CA"/>
    <w:rsid w:val="00145B51"/>
    <w:rsid w:val="00172048"/>
    <w:rsid w:val="00226289"/>
    <w:rsid w:val="002C79F5"/>
    <w:rsid w:val="0037436E"/>
    <w:rsid w:val="003D26D7"/>
    <w:rsid w:val="00426C25"/>
    <w:rsid w:val="00486CE9"/>
    <w:rsid w:val="004917DC"/>
    <w:rsid w:val="00496713"/>
    <w:rsid w:val="004F235C"/>
    <w:rsid w:val="004F52FC"/>
    <w:rsid w:val="00522945"/>
    <w:rsid w:val="00561099"/>
    <w:rsid w:val="0068002A"/>
    <w:rsid w:val="006D33D7"/>
    <w:rsid w:val="007D278E"/>
    <w:rsid w:val="009018C9"/>
    <w:rsid w:val="00906733"/>
    <w:rsid w:val="009F6117"/>
    <w:rsid w:val="00B01D16"/>
    <w:rsid w:val="00B37FD8"/>
    <w:rsid w:val="00BE00E3"/>
    <w:rsid w:val="00BE133A"/>
    <w:rsid w:val="00D93A85"/>
    <w:rsid w:val="00DA3D9F"/>
    <w:rsid w:val="00DA50A4"/>
    <w:rsid w:val="00DD53F6"/>
    <w:rsid w:val="00EF189A"/>
    <w:rsid w:val="00F14C59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33A"/>
    <w:rPr>
      <w:b/>
      <w:bCs/>
    </w:rPr>
  </w:style>
  <w:style w:type="character" w:customStyle="1" w:styleId="apple-converted-space">
    <w:name w:val="apple-converted-space"/>
    <w:basedOn w:val="a0"/>
    <w:rsid w:val="00BE133A"/>
  </w:style>
  <w:style w:type="character" w:styleId="a5">
    <w:name w:val="Emphasis"/>
    <w:basedOn w:val="a0"/>
    <w:uiPriority w:val="20"/>
    <w:qFormat/>
    <w:rsid w:val="00BE1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33A"/>
    <w:rPr>
      <w:b/>
      <w:bCs/>
    </w:rPr>
  </w:style>
  <w:style w:type="character" w:customStyle="1" w:styleId="apple-converted-space">
    <w:name w:val="apple-converted-space"/>
    <w:basedOn w:val="a0"/>
    <w:rsid w:val="00BE133A"/>
  </w:style>
  <w:style w:type="character" w:styleId="a5">
    <w:name w:val="Emphasis"/>
    <w:basedOn w:val="a0"/>
    <w:uiPriority w:val="20"/>
    <w:qFormat/>
    <w:rsid w:val="00BE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DeVito</cp:lastModifiedBy>
  <cp:revision>21</cp:revision>
  <dcterms:created xsi:type="dcterms:W3CDTF">2013-03-17T21:51:00Z</dcterms:created>
  <dcterms:modified xsi:type="dcterms:W3CDTF">2013-08-27T11:49:00Z</dcterms:modified>
</cp:coreProperties>
</file>